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87310" w14:textId="77777777" w:rsidR="00AA1FF7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дошкольное образовательное учреждение</w:t>
      </w:r>
    </w:p>
    <w:p w14:paraId="2A5904F2" w14:textId="0187F32B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«Центр развития ребенка – детский сад № 2 «Радуга Детства»</w:t>
      </w:r>
    </w:p>
    <w:p w14:paraId="38F70A8E" w14:textId="785CCA77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D0321E" w14:textId="401F582E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86A7CB" w14:textId="01DFCA60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637E20" w14:textId="60EA3C69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1C6E1E" w14:textId="7EB943CB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6ACD37" w14:textId="6AFFD6F0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E5959E" w14:textId="49A9C5E9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1A4AB2" w14:textId="38B05A58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86A6FA" w14:textId="54DCEE68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B2EB04" w14:textId="7CEECD1E" w:rsidR="00936DED" w:rsidRDefault="00936DED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4001D7" w14:textId="62937E61" w:rsidR="00936DED" w:rsidRDefault="00936DED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643105" w14:textId="51B9683A" w:rsidR="00936DED" w:rsidRDefault="00936DED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E069FD" w14:textId="4C4EDE7C" w:rsidR="00936DED" w:rsidRDefault="00936DED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BA1125" w14:textId="77777777" w:rsidR="00936DED" w:rsidRDefault="00936DED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3FD7CD" w14:textId="77777777" w:rsidR="00E753CB" w:rsidRDefault="00E753CB" w:rsidP="00110626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DC08CC" w14:textId="77777777" w:rsidR="00E753CB" w:rsidRPr="00E753CB" w:rsidRDefault="00E753CB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5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родительского собрания в форме квест-игры</w:t>
      </w:r>
    </w:p>
    <w:p w14:paraId="7590AFAF" w14:textId="66468646" w:rsidR="00E753CB" w:rsidRDefault="00E753CB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5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«Играют дети-играем вместе»</w:t>
      </w:r>
    </w:p>
    <w:p w14:paraId="3A9A0B1E" w14:textId="42A946A7" w:rsidR="00E753CB" w:rsidRDefault="00E753CB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085CD1" w14:textId="046B3950" w:rsidR="00E753CB" w:rsidRDefault="00E753CB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Секция 2. Положительные практики</w:t>
      </w:r>
      <w:r w:rsidR="00936D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организации работы с родителями в дошкольном образовании</w:t>
      </w:r>
    </w:p>
    <w:p w14:paraId="2082707B" w14:textId="4721DDEC" w:rsidR="00936DED" w:rsidRDefault="00936DED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4B8C42" w14:textId="6250C4E6" w:rsidR="00936DED" w:rsidRDefault="00936DED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9E8E62" w14:textId="6530609A" w:rsidR="00936DED" w:rsidRDefault="00936DED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F6DB93" w14:textId="185251E6" w:rsidR="00936DED" w:rsidRDefault="00936DED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1CA093" w14:textId="4A48EDD6" w:rsidR="00936DED" w:rsidRDefault="00936DED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D8FAB0" w14:textId="21162AE0" w:rsidR="00936DED" w:rsidRDefault="00936DED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778D71" w14:textId="077A1F7E" w:rsidR="00936DED" w:rsidRDefault="00936DED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16C66A" w14:textId="77777777" w:rsidR="00936DED" w:rsidRDefault="00936DED" w:rsidP="00E753C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EFCD6F" w14:textId="7B557EE4" w:rsidR="00936DED" w:rsidRDefault="00936DED" w:rsidP="00936DED">
      <w:pPr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Исполнители:</w:t>
      </w:r>
    </w:p>
    <w:p w14:paraId="2126E54D" w14:textId="19F1F155" w:rsidR="00936DED" w:rsidRP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Петрова Елена Валерьевна, воспитатель</w:t>
      </w:r>
    </w:p>
    <w:p w14:paraId="71C41122" w14:textId="51D6F62E" w:rsidR="00936DED" w:rsidRP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Конева Елена Николаевна, воспитатель</w:t>
      </w:r>
    </w:p>
    <w:p w14:paraId="7BE07DB5" w14:textId="3EAF1EA6" w:rsidR="00E753CB" w:rsidRDefault="00E753CB" w:rsidP="00936DED">
      <w:pPr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379B46" w14:textId="7AFBA91A" w:rsidR="00936DED" w:rsidRDefault="00936DED" w:rsidP="00936DED">
      <w:pPr>
        <w:ind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ОУ, территория: </w:t>
      </w:r>
    </w:p>
    <w:p w14:paraId="71E8055D" w14:textId="23934242" w:rsid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МДОУ «ЦРР № 2 «Радуга Детства»</w:t>
      </w:r>
    </w:p>
    <w:p w14:paraId="6361A289" w14:textId="05322755" w:rsid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МО Богданович</w:t>
      </w:r>
    </w:p>
    <w:p w14:paraId="701B96A2" w14:textId="6D6EABE0" w:rsid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C4A749" w14:textId="18527F8D" w:rsid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40A82" w14:textId="4043DF3D" w:rsid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801FA" w14:textId="27D08CFE" w:rsid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DB675" w14:textId="370D533D" w:rsidR="00936DED" w:rsidRDefault="00936DED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B64CC" w14:textId="77777777" w:rsidR="00AA1FF7" w:rsidRDefault="00AA1FF7" w:rsidP="00936DED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8E342" w14:textId="0D1681A9" w:rsidR="00936DED" w:rsidRPr="00936DED" w:rsidRDefault="00936DED" w:rsidP="00936DED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 Богданович, 2025</w:t>
      </w:r>
    </w:p>
    <w:p w14:paraId="0F59F228" w14:textId="341F89BD" w:rsidR="00110626" w:rsidRPr="00BF03E8" w:rsidRDefault="00110626" w:rsidP="00BF03E8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91375623"/>
      <w:r w:rsidRPr="00BF03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Сценарий родительского собрания в форме квест-игры</w:t>
      </w:r>
    </w:p>
    <w:p w14:paraId="3F932EE3" w14:textId="48F20003" w:rsidR="00BC60E2" w:rsidRPr="00BF03E8" w:rsidRDefault="00110626" w:rsidP="00BF03E8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«Играют дети-играем вместе»</w:t>
      </w:r>
    </w:p>
    <w:bookmarkEnd w:id="0"/>
    <w:p w14:paraId="0C7A9B47" w14:textId="342AD7D9" w:rsidR="002837E7" w:rsidRPr="00BF03E8" w:rsidRDefault="009F3069" w:rsidP="00BF03E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Цел</w:t>
      </w:r>
      <w:r w:rsidR="00BF03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ь</w:t>
      </w:r>
      <w:r w:rsidRPr="00BF03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0E2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837E7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вышение педагогической компетен</w:t>
      </w:r>
      <w:r w:rsidR="00BC60E2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родителей по проблеме активизации игровой деятельности дошкольников в условиях семьи.</w:t>
      </w:r>
    </w:p>
    <w:p w14:paraId="56A399FB" w14:textId="26DE4AD0" w:rsidR="009F3069" w:rsidRPr="00BF03E8" w:rsidRDefault="009F3069" w:rsidP="00BF03E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F03E8">
        <w:rPr>
          <w:rFonts w:ascii="Times New Roman" w:hAnsi="Times New Roman" w:cs="Times New Roman"/>
          <w:b/>
          <w:bCs/>
          <w:iCs/>
          <w:sz w:val="28"/>
          <w:szCs w:val="28"/>
        </w:rPr>
        <w:t>Задачи:</w:t>
      </w:r>
      <w:r w:rsidRPr="00BF03E8">
        <w:rPr>
          <w:rFonts w:ascii="Times New Roman" w:hAnsi="Times New Roman" w:cs="Times New Roman"/>
          <w:sz w:val="28"/>
          <w:szCs w:val="28"/>
        </w:rPr>
        <w:t xml:space="preserve"> 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D5A2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</w:t>
      </w:r>
      <w:proofErr w:type="gramEnd"/>
      <w:r w:rsidR="00BD5A2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родителей о значимости</w:t>
      </w:r>
      <w:r w:rsidR="002837E7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 </w:t>
      </w:r>
      <w:r w:rsidR="00E04314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развития ребё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нка; </w:t>
      </w:r>
      <w:r w:rsidR="002837E7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тимулировать интерес </w:t>
      </w:r>
      <w:r w:rsidR="00AA0686" w:rsidRPr="00BF03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родителей для совместной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игровой деят</w:t>
      </w:r>
      <w:r w:rsidR="00E04314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ельности с собственным ребё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нком</w:t>
      </w:r>
      <w:r w:rsidR="002837E7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570BF2" w14:textId="77777777" w:rsidR="009F3069" w:rsidRPr="00BF03E8" w:rsidRDefault="009F3069" w:rsidP="00BF03E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BF03E8">
        <w:rPr>
          <w:rStyle w:val="a6"/>
          <w:b/>
          <w:bCs/>
          <w:i w:val="0"/>
          <w:iCs w:val="0"/>
          <w:sz w:val="28"/>
          <w:szCs w:val="28"/>
        </w:rPr>
        <w:t>Форма проведения:</w:t>
      </w:r>
      <w:r w:rsidRPr="00BF03E8">
        <w:rPr>
          <w:rStyle w:val="apple-converted-space"/>
          <w:bCs/>
          <w:sz w:val="28"/>
          <w:szCs w:val="28"/>
        </w:rPr>
        <w:t> </w:t>
      </w:r>
      <w:r w:rsidR="00AA0686" w:rsidRPr="00BF03E8">
        <w:rPr>
          <w:rStyle w:val="a6"/>
          <w:i w:val="0"/>
          <w:sz w:val="28"/>
          <w:szCs w:val="28"/>
        </w:rPr>
        <w:t>квест-игра</w:t>
      </w:r>
      <w:r w:rsidRPr="00BF03E8">
        <w:rPr>
          <w:rStyle w:val="a6"/>
          <w:i w:val="0"/>
          <w:sz w:val="28"/>
          <w:szCs w:val="28"/>
        </w:rPr>
        <w:t>.</w:t>
      </w:r>
    </w:p>
    <w:p w14:paraId="6F7233FA" w14:textId="278D956A" w:rsidR="009F3069" w:rsidRPr="00BF03E8" w:rsidRDefault="009F3069" w:rsidP="00BF03E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BF03E8">
        <w:rPr>
          <w:rStyle w:val="a6"/>
          <w:b/>
          <w:bCs/>
          <w:i w:val="0"/>
          <w:iCs w:val="0"/>
          <w:sz w:val="28"/>
          <w:szCs w:val="28"/>
        </w:rPr>
        <w:t>Участники:</w:t>
      </w:r>
      <w:r w:rsidRPr="00BF03E8">
        <w:rPr>
          <w:rStyle w:val="apple-converted-space"/>
          <w:bCs/>
          <w:sz w:val="28"/>
          <w:szCs w:val="28"/>
        </w:rPr>
        <w:t> </w:t>
      </w:r>
      <w:r w:rsidRPr="00BF03E8">
        <w:rPr>
          <w:rStyle w:val="a6"/>
          <w:i w:val="0"/>
          <w:sz w:val="28"/>
          <w:szCs w:val="28"/>
        </w:rPr>
        <w:t>воспитатели,</w:t>
      </w:r>
      <w:r w:rsidR="003F4D8F" w:rsidRPr="00BF03E8">
        <w:rPr>
          <w:rStyle w:val="a6"/>
          <w:i w:val="0"/>
          <w:sz w:val="28"/>
          <w:szCs w:val="28"/>
        </w:rPr>
        <w:t xml:space="preserve"> </w:t>
      </w:r>
      <w:r w:rsidR="008F2053" w:rsidRPr="00BF03E8">
        <w:rPr>
          <w:rStyle w:val="a6"/>
          <w:i w:val="0"/>
          <w:sz w:val="28"/>
          <w:szCs w:val="28"/>
        </w:rPr>
        <w:t>педагог-психолог,</w:t>
      </w:r>
      <w:r w:rsidR="003F4D8F" w:rsidRPr="00BF03E8">
        <w:rPr>
          <w:rStyle w:val="a6"/>
          <w:i w:val="0"/>
          <w:sz w:val="28"/>
          <w:szCs w:val="28"/>
        </w:rPr>
        <w:t xml:space="preserve"> </w:t>
      </w:r>
      <w:r w:rsidR="008F2053" w:rsidRPr="00BF03E8">
        <w:rPr>
          <w:rStyle w:val="a6"/>
          <w:i w:val="0"/>
          <w:sz w:val="28"/>
          <w:szCs w:val="28"/>
        </w:rPr>
        <w:t>учитель-логопед,</w:t>
      </w:r>
      <w:r w:rsidRPr="00BF03E8">
        <w:rPr>
          <w:rStyle w:val="a6"/>
          <w:i w:val="0"/>
          <w:sz w:val="28"/>
          <w:szCs w:val="28"/>
        </w:rPr>
        <w:t xml:space="preserve"> родители.</w:t>
      </w:r>
    </w:p>
    <w:p w14:paraId="0B4101B3" w14:textId="77777777" w:rsidR="009F3069" w:rsidRPr="00BF03E8" w:rsidRDefault="009F3069" w:rsidP="00BF03E8">
      <w:pPr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План проведения:</w:t>
      </w:r>
    </w:p>
    <w:p w14:paraId="57EAD783" w14:textId="77777777" w:rsidR="009F3069" w:rsidRPr="00BF03E8" w:rsidRDefault="009F3069" w:rsidP="00BF03E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Вступительная часть.</w:t>
      </w:r>
    </w:p>
    <w:p w14:paraId="675AB23A" w14:textId="77777777" w:rsidR="00AA0686" w:rsidRPr="00BF03E8" w:rsidRDefault="00AA0686" w:rsidP="00BF03E8">
      <w:pPr>
        <w:numPr>
          <w:ilvl w:val="0"/>
          <w:numId w:val="1"/>
        </w:numPr>
        <w:spacing w:before="100" w:before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Квест-игра «Путешествие по играм».</w:t>
      </w:r>
    </w:p>
    <w:p w14:paraId="1D743BA8" w14:textId="77777777" w:rsidR="009F3069" w:rsidRPr="00BF03E8" w:rsidRDefault="009F3069" w:rsidP="00BF03E8">
      <w:pPr>
        <w:numPr>
          <w:ilvl w:val="0"/>
          <w:numId w:val="1"/>
        </w:numPr>
        <w:spacing w:before="100" w:before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Заключительная часть.</w:t>
      </w:r>
    </w:p>
    <w:p w14:paraId="0F2154AE" w14:textId="77777777" w:rsidR="009F3069" w:rsidRPr="00BF03E8" w:rsidRDefault="009F3069" w:rsidP="00BF03E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Оборудование: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Маршрутные листы, </w:t>
      </w:r>
      <w:r w:rsidR="00FF0420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эмблемы, 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бумаги, цветные</w:t>
      </w:r>
      <w:r w:rsidR="001F3B8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восковые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карандаши, </w:t>
      </w:r>
      <w:r w:rsidR="001F3B8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фломастеры, </w:t>
      </w:r>
      <w:r w:rsidR="00AA068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кисти, гуашь, баночки с водой, </w:t>
      </w:r>
      <w:r w:rsidR="001F3B8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пазлы (разрезанные картинки), игра «Любимые сказки», блоки </w:t>
      </w:r>
      <w:proofErr w:type="spellStart"/>
      <w:r w:rsidR="001F3B8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="001F3B8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палочки </w:t>
      </w:r>
      <w:proofErr w:type="spellStart"/>
      <w:r w:rsidR="001F3B8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="001F3B8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образцы картин для выставки, конверты</w:t>
      </w:r>
      <w:r w:rsidR="008F0C1D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силуэты игрушек</w:t>
      </w:r>
      <w:r w:rsidR="001F3B8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CBA56FA" w14:textId="77777777" w:rsidR="00490726" w:rsidRPr="00BF03E8" w:rsidRDefault="00490726" w:rsidP="00BF03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A77E66" w14:textId="77777777" w:rsidR="009F3069" w:rsidRPr="00BF03E8" w:rsidRDefault="009F3069" w:rsidP="00BF03E8">
      <w:pPr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Ход мероприятия.</w:t>
      </w:r>
    </w:p>
    <w:p w14:paraId="2BA8F722" w14:textId="77777777" w:rsidR="00D80E20" w:rsidRPr="00BF03E8" w:rsidRDefault="00D80E20" w:rsidP="00BF03E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Вступительная часть.</w:t>
      </w:r>
    </w:p>
    <w:p w14:paraId="0C1D924B" w14:textId="77777777" w:rsidR="00D80E20" w:rsidRPr="00BF03E8" w:rsidRDefault="006E2C6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Где купить путё</w:t>
      </w:r>
      <w:r w:rsidR="00D80E20" w:rsidRPr="00BF03E8">
        <w:rPr>
          <w:rFonts w:ascii="Times New Roman" w:hAnsi="Times New Roman" w:cs="Times New Roman"/>
          <w:sz w:val="28"/>
          <w:szCs w:val="28"/>
        </w:rPr>
        <w:t>вку в детство?</w:t>
      </w:r>
    </w:p>
    <w:p w14:paraId="658210E6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Чтобы детям показать…</w:t>
      </w:r>
    </w:p>
    <w:p w14:paraId="49CF3699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Как же было интересно</w:t>
      </w:r>
    </w:p>
    <w:p w14:paraId="2D6E6CC4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Во дворе толпой гулять.</w:t>
      </w:r>
    </w:p>
    <w:p w14:paraId="004F653D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Жгли костры,  </w:t>
      </w:r>
    </w:p>
    <w:p w14:paraId="00EB73F6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Играли в прятки, </w:t>
      </w:r>
    </w:p>
    <w:p w14:paraId="63CC4A95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Пеленали всех котов.</w:t>
      </w:r>
    </w:p>
    <w:p w14:paraId="2F561068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Мы играли в наши </w:t>
      </w:r>
      <w:proofErr w:type="gramStart"/>
      <w:r w:rsidRPr="00BF03E8">
        <w:rPr>
          <w:rFonts w:ascii="Times New Roman" w:hAnsi="Times New Roman" w:cs="Times New Roman"/>
          <w:sz w:val="28"/>
          <w:szCs w:val="28"/>
        </w:rPr>
        <w:t>игры  –</w:t>
      </w:r>
      <w:proofErr w:type="gramEnd"/>
      <w:r w:rsidRPr="00BF03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C02F84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В продавцов и докторов.</w:t>
      </w:r>
    </w:p>
    <w:p w14:paraId="4EEB843D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На скакалке мы скакали</w:t>
      </w:r>
    </w:p>
    <w:p w14:paraId="3C3CF539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BF03E8">
        <w:rPr>
          <w:rFonts w:ascii="Times New Roman" w:hAnsi="Times New Roman" w:cs="Times New Roman"/>
          <w:sz w:val="28"/>
          <w:szCs w:val="28"/>
        </w:rPr>
        <w:t>гоняли  «</w:t>
      </w:r>
      <w:proofErr w:type="spellStart"/>
      <w:proofErr w:type="gramEnd"/>
      <w:r w:rsidRPr="00BF03E8">
        <w:rPr>
          <w:rFonts w:ascii="Times New Roman" w:hAnsi="Times New Roman" w:cs="Times New Roman"/>
          <w:sz w:val="28"/>
          <w:szCs w:val="28"/>
        </w:rPr>
        <w:t>лесапед</w:t>
      </w:r>
      <w:proofErr w:type="spellEnd"/>
      <w:r w:rsidRPr="00BF03E8">
        <w:rPr>
          <w:rFonts w:ascii="Times New Roman" w:hAnsi="Times New Roman" w:cs="Times New Roman"/>
          <w:sz w:val="28"/>
          <w:szCs w:val="28"/>
        </w:rPr>
        <w:t>».</w:t>
      </w:r>
    </w:p>
    <w:p w14:paraId="0998561D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Жаль, конечно, в наше время</w:t>
      </w:r>
    </w:p>
    <w:p w14:paraId="78E2F0E2" w14:textId="6AA780C9" w:rsidR="003B160E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Детство – это интернет!</w:t>
      </w:r>
    </w:p>
    <w:p w14:paraId="3540131A" w14:textId="77777777" w:rsidR="009F3069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BF03E8">
        <w:rPr>
          <w:rFonts w:ascii="Times New Roman" w:hAnsi="Times New Roman" w:cs="Times New Roman"/>
          <w:sz w:val="28"/>
          <w:szCs w:val="28"/>
        </w:rPr>
        <w:t xml:space="preserve"> Добрый день, уважаемые родители!  Начинаем родительское собрание. Но сначала определимся с его темой. Предлагаю упражнение «Ассоциации». Опорное слово – игра. Подберите такие </w:t>
      </w:r>
      <w:proofErr w:type="gramStart"/>
      <w:r w:rsidRPr="00BF03E8">
        <w:rPr>
          <w:rFonts w:ascii="Times New Roman" w:hAnsi="Times New Roman" w:cs="Times New Roman"/>
          <w:sz w:val="28"/>
          <w:szCs w:val="28"/>
        </w:rPr>
        <w:t>слова,  которые</w:t>
      </w:r>
      <w:proofErr w:type="gramEnd"/>
      <w:r w:rsidRPr="00BF03E8">
        <w:rPr>
          <w:rFonts w:ascii="Times New Roman" w:hAnsi="Times New Roman" w:cs="Times New Roman"/>
          <w:sz w:val="28"/>
          <w:szCs w:val="28"/>
        </w:rPr>
        <w:t xml:space="preserve"> ассоциируются у вас  с этим словом.  (</w:t>
      </w:r>
      <w:r w:rsidRPr="00BF03E8">
        <w:rPr>
          <w:rFonts w:ascii="Times New Roman" w:hAnsi="Times New Roman" w:cs="Times New Roman"/>
          <w:i/>
          <w:sz w:val="28"/>
          <w:szCs w:val="28"/>
        </w:rPr>
        <w:t xml:space="preserve">Дети, азарт, куклы, </w:t>
      </w:r>
      <w:proofErr w:type="gramStart"/>
      <w:r w:rsidRPr="00BF03E8">
        <w:rPr>
          <w:rFonts w:ascii="Times New Roman" w:hAnsi="Times New Roman" w:cs="Times New Roman"/>
          <w:i/>
          <w:sz w:val="28"/>
          <w:szCs w:val="28"/>
        </w:rPr>
        <w:t>игрушки,  деятельность</w:t>
      </w:r>
      <w:proofErr w:type="gramEnd"/>
      <w:r w:rsidRPr="00BF03E8">
        <w:rPr>
          <w:rFonts w:ascii="Times New Roman" w:hAnsi="Times New Roman" w:cs="Times New Roman"/>
          <w:i/>
          <w:sz w:val="28"/>
          <w:szCs w:val="28"/>
        </w:rPr>
        <w:t>, действия, атрибуты…)</w:t>
      </w:r>
    </w:p>
    <w:p w14:paraId="76298FCE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Вагоны – это стулья,</w:t>
      </w:r>
    </w:p>
    <w:p w14:paraId="337EB6FE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А паровоз – кровать, </w:t>
      </w:r>
    </w:p>
    <w:p w14:paraId="1F3EEA25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А если ты не веришь, </w:t>
      </w:r>
    </w:p>
    <w:p w14:paraId="4BA945F0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А если ты не веришь,</w:t>
      </w:r>
    </w:p>
    <w:p w14:paraId="37ECE061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А если ты не веришь,</w:t>
      </w:r>
    </w:p>
    <w:p w14:paraId="1568BB10" w14:textId="77777777" w:rsidR="00D80E20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То можешь не играть. </w:t>
      </w:r>
    </w:p>
    <w:p w14:paraId="6DDD15C6" w14:textId="77777777" w:rsidR="009F3069" w:rsidRPr="00BF03E8" w:rsidRDefault="00D80E20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b/>
          <w:i/>
          <w:sz w:val="28"/>
          <w:szCs w:val="28"/>
        </w:rPr>
        <w:lastRenderedPageBreak/>
        <w:t>Ведущий:</w:t>
      </w:r>
      <w:r w:rsidRPr="00BF03E8">
        <w:rPr>
          <w:rFonts w:ascii="Times New Roman" w:hAnsi="Times New Roman" w:cs="Times New Roman"/>
          <w:sz w:val="28"/>
          <w:szCs w:val="28"/>
        </w:rPr>
        <w:t xml:space="preserve"> Тема собрания звучит так: «Играют дети – играем вместе». </w:t>
      </w:r>
    </w:p>
    <w:p w14:paraId="55993946" w14:textId="3762D528" w:rsidR="0077520E" w:rsidRPr="00BF03E8" w:rsidRDefault="0077520E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Вы заметили,</w:t>
      </w:r>
      <w:r w:rsidR="008B38A8">
        <w:rPr>
          <w:rFonts w:ascii="Times New Roman" w:hAnsi="Times New Roman" w:cs="Times New Roman"/>
          <w:sz w:val="28"/>
          <w:szCs w:val="28"/>
        </w:rPr>
        <w:t xml:space="preserve"> </w:t>
      </w:r>
      <w:r w:rsidRPr="00BF03E8">
        <w:rPr>
          <w:rFonts w:ascii="Times New Roman" w:hAnsi="Times New Roman" w:cs="Times New Roman"/>
          <w:sz w:val="28"/>
          <w:szCs w:val="28"/>
        </w:rPr>
        <w:t>что</w:t>
      </w:r>
      <w:r w:rsidR="008B38A8">
        <w:rPr>
          <w:rFonts w:ascii="Times New Roman" w:hAnsi="Times New Roman" w:cs="Times New Roman"/>
          <w:sz w:val="28"/>
          <w:szCs w:val="28"/>
        </w:rPr>
        <w:t>,</w:t>
      </w:r>
      <w:r w:rsidRPr="00BF03E8">
        <w:rPr>
          <w:rFonts w:ascii="Times New Roman" w:hAnsi="Times New Roman" w:cs="Times New Roman"/>
          <w:sz w:val="28"/>
          <w:szCs w:val="28"/>
        </w:rPr>
        <w:t xml:space="preserve"> покупая современные игрушки, взрослые порой охотнее играют в них, чем сами дети? Это не случайно.</w:t>
      </w:r>
    </w:p>
    <w:p w14:paraId="72372571" w14:textId="587B462C" w:rsidR="0077520E" w:rsidRPr="00BF03E8" w:rsidRDefault="00E04314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Когда одного учё</w:t>
      </w:r>
      <w:r w:rsidR="0077520E" w:rsidRPr="00BF03E8">
        <w:rPr>
          <w:rFonts w:ascii="Times New Roman" w:hAnsi="Times New Roman" w:cs="Times New Roman"/>
          <w:sz w:val="28"/>
          <w:szCs w:val="28"/>
        </w:rPr>
        <w:t>ного спросили: «Что вы станете делать, если начнется конец света?»,</w:t>
      </w:r>
      <w:r w:rsidR="008B38A8">
        <w:rPr>
          <w:rFonts w:ascii="Times New Roman" w:hAnsi="Times New Roman" w:cs="Times New Roman"/>
          <w:sz w:val="28"/>
          <w:szCs w:val="28"/>
        </w:rPr>
        <w:t xml:space="preserve"> </w:t>
      </w:r>
      <w:r w:rsidR="0077520E" w:rsidRPr="00BF03E8">
        <w:rPr>
          <w:rFonts w:ascii="Times New Roman" w:hAnsi="Times New Roman" w:cs="Times New Roman"/>
          <w:sz w:val="28"/>
          <w:szCs w:val="28"/>
        </w:rPr>
        <w:t>- он ответил: «Играть». Заметьте: не плакать, не спасаться, не молиться.  А играть! Да, взрослое человечество играет. Самозабвенно и азартно играет на биржах, на стадионах, на сценах, в конференц-залах и казино. Взрослые играют в политику, в деньги, играют словами и обещаниями, играют в любовь и порядочность. Как говоря</w:t>
      </w:r>
      <w:r w:rsidRPr="00BF03E8">
        <w:rPr>
          <w:rFonts w:ascii="Times New Roman" w:hAnsi="Times New Roman" w:cs="Times New Roman"/>
          <w:sz w:val="28"/>
          <w:szCs w:val="28"/>
        </w:rPr>
        <w:t>т, разница между взрослым и ребё</w:t>
      </w:r>
      <w:r w:rsidR="0077520E" w:rsidRPr="00BF03E8">
        <w:rPr>
          <w:rFonts w:ascii="Times New Roman" w:hAnsi="Times New Roman" w:cs="Times New Roman"/>
          <w:sz w:val="28"/>
          <w:szCs w:val="28"/>
        </w:rPr>
        <w:t>нком – в цене игрушек.</w:t>
      </w:r>
    </w:p>
    <w:p w14:paraId="48A45949" w14:textId="05F71670" w:rsidR="0077520E" w:rsidRPr="00BF03E8" w:rsidRDefault="0077520E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А как играют наши дети? Раньше дети играли круглый год, с утра и до позднего вечера, развиваясь физически, умственно, духовно, вопреки политическим, экономическим и бытовым настроениям…</w:t>
      </w:r>
    </w:p>
    <w:p w14:paraId="64021B76" w14:textId="0540F9D4" w:rsidR="0077520E" w:rsidRPr="00BF03E8" w:rsidRDefault="0077520E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К сожалению, современные дети, те, для кого игра – жизненная необходимость и условие для развития, перестают играть.   Это беспокоит психологов и педагогов во всем мире. Что бы вы сказали, если бы птицы перестали петь, зайцы перестали прыгать, а бабочки – летать?  </w:t>
      </w:r>
    </w:p>
    <w:p w14:paraId="4EE17961" w14:textId="40A7B6DE" w:rsidR="0077520E" w:rsidRPr="00BF03E8" w:rsidRDefault="008F2053" w:rsidP="00BF03E8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7520E" w:rsidRPr="00BF03E8">
        <w:rPr>
          <w:rFonts w:ascii="Times New Roman" w:hAnsi="Times New Roman" w:cs="Times New Roman"/>
          <w:sz w:val="28"/>
          <w:szCs w:val="28"/>
        </w:rPr>
        <w:t>Прервалась многовековая непрерывная цепь передачи игровой традиции от одного детского поколения другому, и это привело к кризису игровой культуры. Играть стали не меньше, а хуже. Изменилось само качество, сама суть детской игры: она стала какой-</w:t>
      </w:r>
      <w:r w:rsidR="00E04314" w:rsidRPr="00BF03E8">
        <w:rPr>
          <w:rFonts w:ascii="Times New Roman" w:hAnsi="Times New Roman" w:cs="Times New Roman"/>
          <w:sz w:val="28"/>
          <w:szCs w:val="28"/>
        </w:rPr>
        <w:t>то невесё</w:t>
      </w:r>
      <w:r w:rsidR="0077520E" w:rsidRPr="00BF03E8">
        <w:rPr>
          <w:rFonts w:ascii="Times New Roman" w:hAnsi="Times New Roman" w:cs="Times New Roman"/>
          <w:sz w:val="28"/>
          <w:szCs w:val="28"/>
        </w:rPr>
        <w:t>лой, агрессив</w:t>
      </w:r>
      <w:r w:rsidR="00E04314" w:rsidRPr="00BF03E8">
        <w:rPr>
          <w:rFonts w:ascii="Times New Roman" w:hAnsi="Times New Roman" w:cs="Times New Roman"/>
          <w:sz w:val="28"/>
          <w:szCs w:val="28"/>
        </w:rPr>
        <w:t>ной, индивидуалистической.   Всё</w:t>
      </w:r>
      <w:r w:rsidR="0077520E" w:rsidRPr="00BF03E8">
        <w:rPr>
          <w:rFonts w:ascii="Times New Roman" w:hAnsi="Times New Roman" w:cs="Times New Roman"/>
          <w:sz w:val="28"/>
          <w:szCs w:val="28"/>
        </w:rPr>
        <w:t xml:space="preserve"> больше примитивных игровых форм – шалостей, проказ, забав, стоящих у</w:t>
      </w:r>
      <w:r w:rsidR="00E04314" w:rsidRPr="00BF03E8">
        <w:rPr>
          <w:rFonts w:ascii="Times New Roman" w:hAnsi="Times New Roman" w:cs="Times New Roman"/>
          <w:sz w:val="28"/>
          <w:szCs w:val="28"/>
        </w:rPr>
        <w:t>же на последней грани игры и всё</w:t>
      </w:r>
      <w:r w:rsidR="0077520E" w:rsidRPr="00BF03E8">
        <w:rPr>
          <w:rFonts w:ascii="Times New Roman" w:hAnsi="Times New Roman" w:cs="Times New Roman"/>
          <w:sz w:val="28"/>
          <w:szCs w:val="28"/>
        </w:rPr>
        <w:t xml:space="preserve"> чаще переходящих в озорство и</w:t>
      </w:r>
      <w:r w:rsidR="00E04314" w:rsidRPr="00BF03E8">
        <w:rPr>
          <w:rFonts w:ascii="Times New Roman" w:hAnsi="Times New Roman" w:cs="Times New Roman"/>
          <w:sz w:val="28"/>
          <w:szCs w:val="28"/>
        </w:rPr>
        <w:t xml:space="preserve"> даже хулиганство (забавы с огнё</w:t>
      </w:r>
      <w:r w:rsidR="0077520E" w:rsidRPr="00BF03E8">
        <w:rPr>
          <w:rFonts w:ascii="Times New Roman" w:hAnsi="Times New Roman" w:cs="Times New Roman"/>
          <w:sz w:val="28"/>
          <w:szCs w:val="28"/>
        </w:rPr>
        <w:t>м, взрывами, мучительством животных, а то и людей, бессмысленное разрушение).</w:t>
      </w:r>
    </w:p>
    <w:p w14:paraId="3AFA6C15" w14:textId="77777777" w:rsidR="0077520E" w:rsidRPr="00BF03E8" w:rsidRDefault="00E04314" w:rsidP="00BF03E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А зачем ребё</w:t>
      </w:r>
      <w:r w:rsidR="0077520E" w:rsidRPr="00BF03E8">
        <w:rPr>
          <w:rFonts w:ascii="Times New Roman" w:hAnsi="Times New Roman" w:cs="Times New Roman"/>
          <w:sz w:val="28"/>
          <w:szCs w:val="28"/>
        </w:rPr>
        <w:t>нку нужна игра?</w:t>
      </w:r>
      <w:r w:rsidR="00090A4D" w:rsidRPr="00BF03E8">
        <w:rPr>
          <w:rFonts w:ascii="Times New Roman" w:hAnsi="Times New Roman" w:cs="Times New Roman"/>
          <w:sz w:val="28"/>
          <w:szCs w:val="28"/>
        </w:rPr>
        <w:t xml:space="preserve"> </w:t>
      </w:r>
      <w:r w:rsidR="00090A4D" w:rsidRPr="00BF03E8">
        <w:rPr>
          <w:rFonts w:ascii="Times New Roman" w:hAnsi="Times New Roman" w:cs="Times New Roman"/>
          <w:i/>
          <w:sz w:val="28"/>
          <w:szCs w:val="28"/>
        </w:rPr>
        <w:t>(Высказывания родителей.)</w:t>
      </w:r>
    </w:p>
    <w:p w14:paraId="34114669" w14:textId="77777777" w:rsidR="002837E7" w:rsidRPr="00BF03E8" w:rsidRDefault="0077520E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Игра – ведущая деятельность в дошкольном возрасте, деятельность, определяющая развитие интеллектуальных,</w:t>
      </w:r>
      <w:r w:rsidR="00E04314" w:rsidRPr="00BF03E8">
        <w:rPr>
          <w:rFonts w:ascii="Times New Roman" w:hAnsi="Times New Roman" w:cs="Times New Roman"/>
          <w:sz w:val="28"/>
          <w:szCs w:val="28"/>
        </w:rPr>
        <w:t xml:space="preserve"> физических и моральных сил ребё</w:t>
      </w:r>
      <w:r w:rsidRPr="00BF03E8">
        <w:rPr>
          <w:rFonts w:ascii="Times New Roman" w:hAnsi="Times New Roman" w:cs="Times New Roman"/>
          <w:sz w:val="28"/>
          <w:szCs w:val="28"/>
        </w:rPr>
        <w:t>нка.</w:t>
      </w:r>
    </w:p>
    <w:p w14:paraId="15C6E963" w14:textId="7D1F4613" w:rsidR="002837E7" w:rsidRPr="00BF03E8" w:rsidRDefault="0077520E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существуют разные: подвижные, сюжетные, подражательные, музыкальные, дидактические, познавательные, творческие, театрализованные. Одни развивают мышление и кругозор, другие – ловкость и силу, третьи – конструкторские навыки детей. Все они нужны и по-своему полезны детям. Большинство родителей относят игру к приятному, но не самому</w:t>
      </w:r>
      <w:r w:rsidR="00E04314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необходимому и важному для ребё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нка времяпрепровождению. Поэтому если у взрослого есть свободное время и выбор: </w:t>
      </w:r>
      <w:r w:rsidR="00E04314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поиграть или позаниматься с ребё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нком, то он скорее всего предпочтет последнее.  </w:t>
      </w:r>
    </w:p>
    <w:p w14:paraId="71E90CFB" w14:textId="6A9FC148" w:rsidR="003B160E" w:rsidRPr="00BF03E8" w:rsidRDefault="0077520E" w:rsidP="00BF03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Игра не пустая забава. Она необходима для счастья детей, для их здоровья и правильного развития.</w:t>
      </w:r>
    </w:p>
    <w:p w14:paraId="14A3DF04" w14:textId="77777777" w:rsidR="002837E7" w:rsidRPr="00BF03E8" w:rsidRDefault="002837E7" w:rsidP="00BF03E8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3E8">
        <w:rPr>
          <w:rFonts w:ascii="Times New Roman" w:hAnsi="Times New Roman" w:cs="Times New Roman"/>
          <w:b/>
          <w:sz w:val="28"/>
          <w:szCs w:val="28"/>
        </w:rPr>
        <w:t>2. Квест-игра «Путешествие по играм».</w:t>
      </w:r>
    </w:p>
    <w:p w14:paraId="6DAF4A3B" w14:textId="77777777" w:rsidR="00515886" w:rsidRPr="00BF03E8" w:rsidRDefault="0077520E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sz w:val="28"/>
          <w:szCs w:val="28"/>
        </w:rPr>
        <w:t xml:space="preserve"> </w:t>
      </w:r>
      <w:r w:rsidR="00515886" w:rsidRPr="00BF03E8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="00515886" w:rsidRPr="00BF03E8">
        <w:rPr>
          <w:rFonts w:ascii="Times New Roman" w:hAnsi="Times New Roman" w:cs="Times New Roman"/>
          <w:sz w:val="28"/>
          <w:szCs w:val="28"/>
        </w:rPr>
        <w:t xml:space="preserve"> Уважаемые родители, а теперь мы с вами немного поиграем как наши с вами дети. </w:t>
      </w:r>
      <w:r w:rsidRPr="00BF03E8">
        <w:rPr>
          <w:rFonts w:ascii="Times New Roman" w:hAnsi="Times New Roman" w:cs="Times New Roman"/>
          <w:sz w:val="28"/>
          <w:szCs w:val="28"/>
        </w:rPr>
        <w:t xml:space="preserve"> </w:t>
      </w:r>
      <w:r w:rsidR="00515886" w:rsidRPr="00BF03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вас познакомим с новым видом игры – это квест</w:t>
      </w:r>
      <w:r w:rsidR="00515886" w:rsidRPr="00BF03E8">
        <w:rPr>
          <w:rFonts w:ascii="Times New Roman" w:hAnsi="Times New Roman" w:cs="Times New Roman"/>
          <w:sz w:val="28"/>
          <w:szCs w:val="28"/>
        </w:rPr>
        <w:t xml:space="preserve">. Само английское слово </w:t>
      </w:r>
      <w:proofErr w:type="spellStart"/>
      <w:r w:rsidR="00515886" w:rsidRPr="00BF03E8">
        <w:rPr>
          <w:rFonts w:ascii="Times New Roman" w:hAnsi="Times New Roman" w:cs="Times New Roman"/>
          <w:sz w:val="28"/>
          <w:szCs w:val="28"/>
        </w:rPr>
        <w:t>quest</w:t>
      </w:r>
      <w:proofErr w:type="spellEnd"/>
      <w:r w:rsidR="00515886" w:rsidRPr="00BF03E8">
        <w:rPr>
          <w:rFonts w:ascii="Times New Roman" w:hAnsi="Times New Roman" w:cs="Times New Roman"/>
          <w:sz w:val="28"/>
          <w:szCs w:val="28"/>
        </w:rPr>
        <w:t xml:space="preserve"> можно трактовать как «поиск» или даже «приключение». </w:t>
      </w:r>
      <w:r w:rsidR="00515886" w:rsidRPr="00BF03E8">
        <w:rPr>
          <w:rFonts w:ascii="Times New Roman" w:hAnsi="Times New Roman" w:cs="Times New Roman"/>
          <w:i/>
          <w:iCs/>
          <w:sz w:val="28"/>
          <w:szCs w:val="28"/>
        </w:rPr>
        <w:t>«Квест»</w:t>
      </w:r>
      <w:r w:rsidR="00515886" w:rsidRPr="00BF03E8">
        <w:rPr>
          <w:rFonts w:ascii="Times New Roman" w:hAnsi="Times New Roman" w:cs="Times New Roman"/>
          <w:sz w:val="28"/>
          <w:szCs w:val="28"/>
        </w:rPr>
        <w:t xml:space="preserve"> – это командная игра. Идея игры проста – команда,</w:t>
      </w:r>
      <w:r w:rsidR="00E04314" w:rsidRPr="00BF03E8">
        <w:rPr>
          <w:rFonts w:ascii="Times New Roman" w:hAnsi="Times New Roman" w:cs="Times New Roman"/>
          <w:sz w:val="28"/>
          <w:szCs w:val="28"/>
        </w:rPr>
        <w:t xml:space="preserve"> </w:t>
      </w:r>
      <w:r w:rsidR="00E04314" w:rsidRPr="00BF03E8">
        <w:rPr>
          <w:rFonts w:ascii="Times New Roman" w:hAnsi="Times New Roman" w:cs="Times New Roman"/>
          <w:sz w:val="28"/>
          <w:szCs w:val="28"/>
        </w:rPr>
        <w:lastRenderedPageBreak/>
        <w:t>перемещаясь по точкам, выполняе</w:t>
      </w:r>
      <w:r w:rsidR="00515886" w:rsidRPr="00BF03E8">
        <w:rPr>
          <w:rFonts w:ascii="Times New Roman" w:hAnsi="Times New Roman" w:cs="Times New Roman"/>
          <w:sz w:val="28"/>
          <w:szCs w:val="28"/>
        </w:rPr>
        <w:t xml:space="preserve">т различные задания. </w:t>
      </w:r>
      <w:r w:rsidR="00515886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За каждое выполненное задание вы получаете часть картинки. </w:t>
      </w:r>
      <w:r w:rsidR="00FE741B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итоге у вас должно</w:t>
      </w:r>
      <w:r w:rsidR="00515886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получиться целое изображение, а вот какое</w:t>
      </w:r>
      <w:r w:rsidR="00E04314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вы узнаете, когда соберё</w:t>
      </w:r>
      <w:r w:rsidR="00515886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те все части.</w:t>
      </w:r>
    </w:p>
    <w:p w14:paraId="78BFB8F5" w14:textId="77777777" w:rsidR="00515886" w:rsidRPr="00BF03E8" w:rsidRDefault="008618BC" w:rsidP="00BF03E8">
      <w:pPr>
        <w:jc w:val="both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Родители делятся на пять команд</w:t>
      </w:r>
      <w:r w:rsidR="00FF0420"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, прикрепляют эмблемы команды</w:t>
      </w:r>
      <w:r w:rsidR="00FE741B"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и получают маршрутные листы.</w:t>
      </w:r>
    </w:p>
    <w:p w14:paraId="6E279533" w14:textId="77777777" w:rsidR="0049243C" w:rsidRPr="00BF03E8" w:rsidRDefault="003B160E" w:rsidP="00BF03E8">
      <w:pPr>
        <w:jc w:val="both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1 станция: «Кинезиологическая»</w:t>
      </w:r>
    </w:p>
    <w:p w14:paraId="7F93ABA7" w14:textId="789DF555" w:rsidR="003B160E" w:rsidRPr="00BF03E8" w:rsidRDefault="00C36364" w:rsidP="00BF03E8">
      <w:pPr>
        <w:jc w:val="both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(педагог-психолог</w:t>
      </w:r>
      <w:r w:rsidR="008F2053"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проводит </w:t>
      </w:r>
      <w:proofErr w:type="spellStart"/>
      <w:r w:rsidR="008F2053"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кинезиологические</w:t>
      </w:r>
      <w:proofErr w:type="spellEnd"/>
      <w:r w:rsidR="008F2053"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упражнения</w:t>
      </w:r>
      <w:r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)</w:t>
      </w:r>
    </w:p>
    <w:p w14:paraId="5F2D15AF" w14:textId="4B739558" w:rsidR="00FE741B" w:rsidRPr="00BF03E8" w:rsidRDefault="003B160E" w:rsidP="00BF03E8">
      <w:pPr>
        <w:jc w:val="both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2</w:t>
      </w:r>
      <w:r w:rsidR="00C33B51"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станция: </w:t>
      </w:r>
      <w:r w:rsidR="00E04314"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</w:t>
      </w:r>
      <w:r w:rsidR="00C33B51"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Времена года»</w:t>
      </w:r>
      <w:r w:rsidR="008F2053"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</w:t>
      </w:r>
      <w:r w:rsidR="008F2053" w:rsidRPr="00BF03E8">
        <w:rPr>
          <w:rFonts w:ascii="Times New Roman" w:hAnsi="Times New Roman" w:cs="Times New Roman"/>
          <w:bCs/>
          <w:i/>
          <w:iCs/>
          <w:color w:val="111111"/>
          <w:sz w:val="28"/>
          <w:szCs w:val="28"/>
          <w:shd w:val="clear" w:color="auto" w:fill="FFFFFF"/>
        </w:rPr>
        <w:t>(проводит воспитатель)</w:t>
      </w:r>
    </w:p>
    <w:p w14:paraId="5FA5C9B1" w14:textId="77777777" w:rsidR="00C33B51" w:rsidRPr="00BF03E8" w:rsidRDefault="00C33B51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Придумала мать дочерям имена.</w:t>
      </w:r>
    </w:p>
    <w:p w14:paraId="76377373" w14:textId="77777777" w:rsidR="00C33B51" w:rsidRPr="00BF03E8" w:rsidRDefault="00C33B51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Вот Лето и Осень, Зима и Весна.</w:t>
      </w:r>
    </w:p>
    <w:p w14:paraId="4854EF0C" w14:textId="77777777" w:rsidR="00C33B51" w:rsidRPr="00BF03E8" w:rsidRDefault="00090A4D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Приходит В</w:t>
      </w:r>
      <w:r w:rsidR="00C33B51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есна – зеленеют леса,</w:t>
      </w:r>
    </w:p>
    <w:p w14:paraId="7D638B54" w14:textId="77777777" w:rsidR="00C33B51" w:rsidRPr="00BF03E8" w:rsidRDefault="00C33B51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 птичьи повсюду звенят голоса.</w:t>
      </w:r>
    </w:p>
    <w:p w14:paraId="6EE50BE6" w14:textId="77777777" w:rsidR="00C33B51" w:rsidRPr="00BF03E8" w:rsidRDefault="00C33B51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 Лето пришло –</w:t>
      </w:r>
      <w:r w:rsidR="00E04314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всё</w:t>
      </w: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E04314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под солнцем цветё</w:t>
      </w: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т,</w:t>
      </w:r>
    </w:p>
    <w:p w14:paraId="64067675" w14:textId="77777777" w:rsidR="00C33B51" w:rsidRPr="00BF03E8" w:rsidRDefault="00C33B51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 спелые ягоды просятся в рот.</w:t>
      </w:r>
    </w:p>
    <w:p w14:paraId="66FB42BD" w14:textId="77777777" w:rsidR="00C33B51" w:rsidRPr="00BF03E8" w:rsidRDefault="0080732A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Нам щедрая О</w:t>
      </w:r>
      <w:r w:rsidR="00C33B51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сень приносит плоды,</w:t>
      </w:r>
    </w:p>
    <w:p w14:paraId="503C3D80" w14:textId="77777777" w:rsidR="00C33B51" w:rsidRPr="00BF03E8" w:rsidRDefault="00E04314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Дают урожаи поля и сады.</w:t>
      </w:r>
    </w:p>
    <w:p w14:paraId="32104678" w14:textId="77777777" w:rsidR="00E04314" w:rsidRPr="00BF03E8" w:rsidRDefault="00E04314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Зима засыпает снегами поля,</w:t>
      </w:r>
    </w:p>
    <w:p w14:paraId="356C43CF" w14:textId="77777777" w:rsidR="00E04314" w:rsidRPr="00BF03E8" w:rsidRDefault="00E04314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Зимой отдыхает и дремлет земля.</w:t>
      </w:r>
    </w:p>
    <w:p w14:paraId="15722A5A" w14:textId="77777777" w:rsidR="00E04314" w:rsidRPr="00BF03E8" w:rsidRDefault="00842758" w:rsidP="00BF03E8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>Задание:</w:t>
      </w:r>
      <w:r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BF03E8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>В</w:t>
      </w:r>
      <w:r w:rsidR="00E04314" w:rsidRPr="00BF03E8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 xml:space="preserve"> выставочном зале объявлен конкурс на создание картин. Выложите из блоков </w:t>
      </w:r>
      <w:proofErr w:type="spellStart"/>
      <w:r w:rsidR="00E04314" w:rsidRPr="00BF03E8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>Дьенеша</w:t>
      </w:r>
      <w:proofErr w:type="spellEnd"/>
      <w:r w:rsidR="00E04314" w:rsidRPr="00BF03E8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 xml:space="preserve"> и палочек </w:t>
      </w:r>
      <w:proofErr w:type="spellStart"/>
      <w:r w:rsidR="00E04314" w:rsidRPr="00BF03E8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>Кюизенера</w:t>
      </w:r>
      <w:proofErr w:type="spellEnd"/>
      <w:r w:rsidR="00E04314" w:rsidRPr="00BF03E8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 xml:space="preserve"> картину любого времени года.</w:t>
      </w:r>
    </w:p>
    <w:p w14:paraId="57CF837A" w14:textId="77777777" w:rsidR="00FF0420" w:rsidRPr="00BF03E8" w:rsidRDefault="00FF0420" w:rsidP="00BF03E8">
      <w:pPr>
        <w:ind w:firstLine="0"/>
        <w:jc w:val="both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</w:p>
    <w:p w14:paraId="4EF3D5C8" w14:textId="48CAAD78" w:rsidR="00E04314" w:rsidRPr="00BF03E8" w:rsidRDefault="003B160E" w:rsidP="00BF03E8">
      <w:pPr>
        <w:jc w:val="both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3</w:t>
      </w:r>
      <w:r w:rsidR="00E04314"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станция: </w:t>
      </w:r>
      <w:r w:rsidR="008B38A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</w:t>
      </w:r>
      <w:r w:rsidRPr="00BF03E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Любимые сказки»</w:t>
      </w:r>
    </w:p>
    <w:p w14:paraId="7B5D3A29" w14:textId="77777777" w:rsidR="003B160E" w:rsidRPr="00BF03E8" w:rsidRDefault="003B160E" w:rsidP="00BF03E8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F03E8">
        <w:rPr>
          <w:sz w:val="28"/>
          <w:szCs w:val="28"/>
        </w:rPr>
        <w:t>Сейчас начнётся наш парад,</w:t>
      </w:r>
    </w:p>
    <w:p w14:paraId="428D354C" w14:textId="77777777" w:rsidR="003B160E" w:rsidRPr="00BF03E8" w:rsidRDefault="003B160E" w:rsidP="00BF03E8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F03E8">
        <w:rPr>
          <w:sz w:val="28"/>
          <w:szCs w:val="28"/>
        </w:rPr>
        <w:t>К нам выйдут целым строем</w:t>
      </w:r>
    </w:p>
    <w:p w14:paraId="3E428EEF" w14:textId="77777777" w:rsidR="003B160E" w:rsidRPr="00BF03E8" w:rsidRDefault="003B160E" w:rsidP="00BF03E8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F03E8">
        <w:rPr>
          <w:sz w:val="28"/>
          <w:szCs w:val="28"/>
        </w:rPr>
        <w:t>Те, с кем всегда ты встрече рад,</w:t>
      </w:r>
    </w:p>
    <w:p w14:paraId="1A723700" w14:textId="77777777" w:rsidR="003B160E" w:rsidRPr="00BF03E8" w:rsidRDefault="003B160E" w:rsidP="00BF03E8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F03E8">
        <w:rPr>
          <w:sz w:val="28"/>
          <w:szCs w:val="28"/>
        </w:rPr>
        <w:t>Твои любимые герои.</w:t>
      </w:r>
    </w:p>
    <w:p w14:paraId="2AB4BC1D" w14:textId="77777777" w:rsidR="003B160E" w:rsidRPr="00BF03E8" w:rsidRDefault="003B160E" w:rsidP="00BF03E8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F03E8">
        <w:rPr>
          <w:sz w:val="28"/>
          <w:szCs w:val="28"/>
        </w:rPr>
        <w:t>Вот книги шелестят страницы,</w:t>
      </w:r>
    </w:p>
    <w:p w14:paraId="72A17874" w14:textId="77777777" w:rsidR="003B160E" w:rsidRPr="00BF03E8" w:rsidRDefault="003B160E" w:rsidP="00BF03E8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F03E8">
        <w:rPr>
          <w:sz w:val="28"/>
          <w:szCs w:val="28"/>
        </w:rPr>
        <w:t>И кто-то к нам уже стучится!</w:t>
      </w:r>
    </w:p>
    <w:p w14:paraId="32D2F8F6" w14:textId="77777777" w:rsidR="008B74E9" w:rsidRPr="00BF03E8" w:rsidRDefault="008B74E9" w:rsidP="00BF03E8">
      <w:pPr>
        <w:ind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2A5D353" w14:textId="77777777" w:rsidR="003B160E" w:rsidRPr="00BF03E8" w:rsidRDefault="003B160E" w:rsidP="00BF03E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F03E8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proofErr w:type="gramStart"/>
      <w:r w:rsidRPr="00BF03E8">
        <w:rPr>
          <w:rFonts w:ascii="Times New Roman" w:hAnsi="Times New Roman" w:cs="Times New Roman"/>
          <w:b/>
          <w:i/>
          <w:sz w:val="28"/>
          <w:szCs w:val="28"/>
        </w:rPr>
        <w:t>: Найти</w:t>
      </w:r>
      <w:proofErr w:type="gramEnd"/>
      <w:r w:rsidRPr="00BF03E8">
        <w:rPr>
          <w:rFonts w:ascii="Times New Roman" w:hAnsi="Times New Roman" w:cs="Times New Roman"/>
          <w:b/>
          <w:i/>
          <w:sz w:val="28"/>
          <w:szCs w:val="28"/>
        </w:rPr>
        <w:t xml:space="preserve"> героев одной сказки и выстроить в том порядке, в каком они появляются по сюжету.</w:t>
      </w:r>
    </w:p>
    <w:p w14:paraId="0EA90ED1" w14:textId="77777777" w:rsidR="006A2889" w:rsidRPr="00BF03E8" w:rsidRDefault="006A2889" w:rsidP="00BF03E8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6AA1E7A" w14:textId="77777777" w:rsidR="00455835" w:rsidRPr="00BF03E8" w:rsidRDefault="003B160E" w:rsidP="00BF03E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F03E8">
        <w:rPr>
          <w:rFonts w:ascii="Times New Roman" w:hAnsi="Times New Roman" w:cs="Times New Roman"/>
          <w:b/>
          <w:color w:val="000000"/>
          <w:sz w:val="28"/>
          <w:szCs w:val="28"/>
        </w:rPr>
        <w:t>4 станция: «Воображалкино</w:t>
      </w:r>
      <w:r w:rsidR="00455835" w:rsidRPr="00BF03E8"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14:paraId="475FEACA" w14:textId="21625BAF" w:rsidR="000F2332" w:rsidRPr="00BF03E8" w:rsidRDefault="00C36364" w:rsidP="00BF03E8">
      <w:pPr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(педагог-психолог</w:t>
      </w:r>
      <w:r w:rsidR="009B00A1"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проводит творческую игру «Превращение геометрических фигур»</w:t>
      </w:r>
      <w:r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)</w:t>
      </w:r>
    </w:p>
    <w:p w14:paraId="45BF1143" w14:textId="77777777" w:rsidR="0080732A" w:rsidRPr="00BF03E8" w:rsidRDefault="003B160E" w:rsidP="00BF03E8">
      <w:pPr>
        <w:rPr>
          <w:rFonts w:ascii="Times New Roman" w:hAnsi="Times New Roman" w:cs="Times New Roman"/>
          <w:b/>
          <w:sz w:val="28"/>
          <w:szCs w:val="28"/>
        </w:rPr>
      </w:pPr>
      <w:r w:rsidRPr="00BF03E8">
        <w:rPr>
          <w:rFonts w:ascii="Times New Roman" w:hAnsi="Times New Roman" w:cs="Times New Roman"/>
          <w:b/>
          <w:sz w:val="28"/>
          <w:szCs w:val="28"/>
        </w:rPr>
        <w:t>5 станция: «Доскажи словечко</w:t>
      </w:r>
      <w:r w:rsidR="0080732A" w:rsidRPr="00BF03E8">
        <w:rPr>
          <w:rFonts w:ascii="Times New Roman" w:hAnsi="Times New Roman" w:cs="Times New Roman"/>
          <w:b/>
          <w:sz w:val="28"/>
          <w:szCs w:val="28"/>
        </w:rPr>
        <w:t>».</w:t>
      </w:r>
    </w:p>
    <w:p w14:paraId="4E0614ED" w14:textId="77777777" w:rsidR="000F2332" w:rsidRPr="00BF03E8" w:rsidRDefault="00C36364" w:rsidP="00BF03E8">
      <w:pPr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(проводит учитель-логопед)</w:t>
      </w:r>
    </w:p>
    <w:p w14:paraId="5A5D9CEA" w14:textId="6269001F" w:rsidR="00BB5442" w:rsidRPr="00BF03E8" w:rsidRDefault="003B160E" w:rsidP="00BF03E8">
      <w:pPr>
        <w:rPr>
          <w:rFonts w:ascii="Times New Roman" w:hAnsi="Times New Roman" w:cs="Times New Roman"/>
          <w:b/>
          <w:sz w:val="28"/>
          <w:szCs w:val="28"/>
        </w:rPr>
      </w:pPr>
      <w:r w:rsidRPr="00BF03E8">
        <w:rPr>
          <w:rFonts w:ascii="Times New Roman" w:hAnsi="Times New Roman" w:cs="Times New Roman"/>
          <w:b/>
          <w:sz w:val="28"/>
          <w:szCs w:val="28"/>
        </w:rPr>
        <w:t>6</w:t>
      </w:r>
      <w:r w:rsidR="00842758" w:rsidRPr="00BF03E8">
        <w:rPr>
          <w:rFonts w:ascii="Times New Roman" w:hAnsi="Times New Roman" w:cs="Times New Roman"/>
          <w:b/>
          <w:sz w:val="28"/>
          <w:szCs w:val="28"/>
        </w:rPr>
        <w:t xml:space="preserve"> станция: «Любимые игрушки»</w:t>
      </w:r>
      <w:r w:rsidR="009B00A1" w:rsidRPr="00BF0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00A1" w:rsidRPr="00BF03E8">
        <w:rPr>
          <w:rFonts w:ascii="Times New Roman" w:hAnsi="Times New Roman" w:cs="Times New Roman"/>
          <w:bCs/>
          <w:i/>
          <w:iCs/>
          <w:sz w:val="28"/>
          <w:szCs w:val="28"/>
        </w:rPr>
        <w:t>(проводит воспитатель)</w:t>
      </w:r>
    </w:p>
    <w:p w14:paraId="5459AE86" w14:textId="77777777" w:rsidR="00AD6271" w:rsidRPr="00BF03E8" w:rsidRDefault="00842758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sz w:val="28"/>
          <w:szCs w:val="28"/>
        </w:rPr>
        <w:t>Без чего не обходится детство? </w:t>
      </w:r>
      <w:proofErr w:type="gramStart"/>
      <w:r w:rsidRPr="00BF03E8"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 w:rsidRPr="00BF03E8">
        <w:rPr>
          <w:rFonts w:ascii="Times New Roman" w:hAnsi="Times New Roman" w:cs="Times New Roman"/>
          <w:sz w:val="28"/>
          <w:szCs w:val="28"/>
        </w:rPr>
        <w:t xml:space="preserve"> без игрушек. У каждого человека есть любимые игрушки</w:t>
      </w:r>
      <w:r w:rsidR="00AD6271" w:rsidRPr="00BF03E8">
        <w:rPr>
          <w:rFonts w:ascii="Times New Roman" w:hAnsi="Times New Roman" w:cs="Times New Roman"/>
          <w:sz w:val="28"/>
          <w:szCs w:val="28"/>
        </w:rPr>
        <w:t xml:space="preserve">, которые он помнит всю жизнь. У ваших детей они тоже есть. В детском саду много игрушек, но в течение дня ребёнку хочется видеть свою любимую, ту, которая находится дома. </w:t>
      </w:r>
    </w:p>
    <w:p w14:paraId="1C5BE7B4" w14:textId="71367DAD" w:rsidR="003B160E" w:rsidRPr="00BF03E8" w:rsidRDefault="004A2BB9" w:rsidP="00BF03E8">
      <w:pPr>
        <w:jc w:val="both"/>
        <w:rPr>
          <w:rFonts w:ascii="Times New Roman" w:hAnsi="Times New Roman" w:cs="Times New Roman"/>
          <w:sz w:val="28"/>
          <w:szCs w:val="28"/>
        </w:rPr>
      </w:pPr>
      <w:r w:rsidRPr="00BF03E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Задание: </w:t>
      </w:r>
      <w:r w:rsidRPr="00BF03E8">
        <w:rPr>
          <w:rFonts w:ascii="Times New Roman" w:hAnsi="Times New Roman" w:cs="Times New Roman"/>
          <w:b/>
          <w:i/>
          <w:sz w:val="28"/>
          <w:szCs w:val="28"/>
        </w:rPr>
        <w:t>Нарисуйте картинку с любимыми игрушками вашего ребёнка.</w:t>
      </w:r>
    </w:p>
    <w:p w14:paraId="57539D76" w14:textId="52803C93" w:rsidR="004A2BB9" w:rsidRPr="00BF03E8" w:rsidRDefault="004A2BB9" w:rsidP="00BF03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3E8">
        <w:rPr>
          <w:rFonts w:ascii="Times New Roman" w:hAnsi="Times New Roman" w:cs="Times New Roman"/>
          <w:b/>
          <w:sz w:val="28"/>
          <w:szCs w:val="28"/>
        </w:rPr>
        <w:t>После выполнения всех заданий родители собирают картинку из кусочков пазлов.</w:t>
      </w:r>
    </w:p>
    <w:p w14:paraId="3DCC8E56" w14:textId="77777777" w:rsidR="000B21B6" w:rsidRPr="00BF03E8" w:rsidRDefault="00AD6271" w:rsidP="00BF03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3E8">
        <w:rPr>
          <w:rFonts w:ascii="Times New Roman" w:hAnsi="Times New Roman" w:cs="Times New Roman"/>
          <w:b/>
          <w:sz w:val="28"/>
          <w:szCs w:val="28"/>
        </w:rPr>
        <w:t>3. Заключительная часть.</w:t>
      </w:r>
    </w:p>
    <w:p w14:paraId="6B7D443E" w14:textId="77777777" w:rsidR="000B21B6" w:rsidRPr="00BF03E8" w:rsidRDefault="00AD6271" w:rsidP="00BF03E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03E8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BF03E8">
        <w:rPr>
          <w:rFonts w:ascii="Times New Roman" w:hAnsi="Times New Roman" w:cs="Times New Roman"/>
          <w:sz w:val="28"/>
          <w:szCs w:val="28"/>
        </w:rPr>
        <w:t xml:space="preserve"> </w:t>
      </w:r>
      <w:r w:rsidR="000B21B6" w:rsidRPr="00BF03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Сент-Экзюпери писал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пришё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л из детства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из страны. Нам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чаще думать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какими красками мы раскрасили страну детства для пришедших туда на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ших малышей. Эта страна пока ещё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полностью в наших руках и за неё по-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тоящему в ответе. За оригинал – не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отражение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14:paraId="3FAFF7E8" w14:textId="226DAC69" w:rsidR="008B74E9" w:rsidRPr="00BF03E8" w:rsidRDefault="003B160E" w:rsidP="00BF03E8">
      <w:pPr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B38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же будем играть вместе со своими детьми как можно чаще. Помните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: игра – п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рекрасный источник укрепления физического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духовного и 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эмоционального самочувствия ребё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нка. С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овместная игра ребё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 с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 не только основное средство развития маленького человека, но и инструмент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способствующий взаимопониманию разных поколений. </w:t>
      </w:r>
    </w:p>
    <w:p w14:paraId="5CC66302" w14:textId="647C0D7C" w:rsidR="003B160E" w:rsidRPr="00BF03E8" w:rsidRDefault="008B74E9" w:rsidP="00BF03E8">
      <w:pPr>
        <w:ind w:firstLine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B38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Открывайте мир вместе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ребёнком!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Яркие и увлекательные игрушки созданы специально для того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поощр</w:t>
      </w:r>
      <w:r w:rsidR="000B21B6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 любознательность вашего ребё</w:t>
      </w:r>
      <w:r w:rsidR="00AD6271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нка.</w:t>
      </w:r>
      <w:r w:rsidR="003B160E" w:rsidRPr="00BF03E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14:paraId="41D13ADD" w14:textId="77777777" w:rsidR="000B21B6" w:rsidRPr="008B38A8" w:rsidRDefault="003B160E" w:rsidP="00BF03E8">
      <w:pPr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38A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       </w:t>
      </w:r>
      <w:r w:rsidRPr="008B38A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Благодарим вас за активное участие в нашей </w:t>
      </w:r>
      <w:r w:rsidRPr="008B38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квест</w:t>
      </w:r>
      <w:r w:rsidR="008B74E9" w:rsidRPr="008B38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B38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игре</w:t>
      </w:r>
      <w:r w:rsidRPr="008B3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!!!</w:t>
      </w:r>
    </w:p>
    <w:p w14:paraId="313BBA5B" w14:textId="77777777" w:rsidR="003B160E" w:rsidRPr="008B38A8" w:rsidRDefault="003B160E" w:rsidP="00BF03E8">
      <w:pPr>
        <w:ind w:firstLine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B6900A9" w14:textId="77777777" w:rsidR="000F2332" w:rsidRPr="00BF03E8" w:rsidRDefault="00170014" w:rsidP="00BF03E8">
      <w:pPr>
        <w:ind w:firstLine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B21B6" w:rsidRPr="00BF03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Родителям раздаются </w:t>
      </w:r>
      <w:r w:rsidR="003B160E" w:rsidRPr="00BF03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буклеты «Совместные игры с ребенком»</w:t>
      </w:r>
    </w:p>
    <w:p w14:paraId="664B37CC" w14:textId="77777777" w:rsidR="003B160E" w:rsidRPr="00BF03E8" w:rsidRDefault="003B160E" w:rsidP="00BF03E8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C8407F3" w14:textId="1956CF29" w:rsidR="003B160E" w:rsidRPr="00AA1FF7" w:rsidRDefault="00BC60E2" w:rsidP="00AA1FF7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Рефлексия:</w:t>
      </w:r>
      <w:r w:rsidR="00D80E20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 </w:t>
      </w:r>
      <w:proofErr w:type="gramStart"/>
      <w:r w:rsidR="00D80E20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раздаются  силуэты</w:t>
      </w:r>
      <w:proofErr w:type="gramEnd"/>
      <w:r w:rsidR="00D80E20"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игрушек</w:t>
      </w: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предлагается написать на них, что они думают о проведенном собрании.</w:t>
      </w:r>
      <w:r w:rsidR="000B21B6" w:rsidRPr="00BF03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2031D8A2" w14:textId="77777777" w:rsidR="003B160E" w:rsidRPr="00BF03E8" w:rsidRDefault="003B160E" w:rsidP="00BF03E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ОБЩЕЕ ФОТО НА ПАМЯТЬ!!!</w:t>
      </w:r>
    </w:p>
    <w:p w14:paraId="3350934C" w14:textId="77777777" w:rsidR="00B20EC9" w:rsidRPr="00BF03E8" w:rsidRDefault="00B20EC9" w:rsidP="00BF03E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1854B7" w14:textId="77777777" w:rsidR="00B20EC9" w:rsidRPr="00BF03E8" w:rsidRDefault="00B20EC9" w:rsidP="00BF03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76F076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F39BA3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BA67B9A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CE0B668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3C2B08A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EFB623E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CF4C2A2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4DBA017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9940BC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A5556D9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F181B3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A0972B7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782A347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9BEE1F6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AEF8E48" w14:textId="77777777" w:rsidR="006A2889" w:rsidRPr="003B160E" w:rsidRDefault="006A2889" w:rsidP="000F2332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6A2889" w:rsidRPr="003B160E" w:rsidSect="006A2889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04CA9" w14:textId="77777777" w:rsidR="0047694F" w:rsidRDefault="0047694F" w:rsidP="00170014">
      <w:r>
        <w:separator/>
      </w:r>
    </w:p>
  </w:endnote>
  <w:endnote w:type="continuationSeparator" w:id="0">
    <w:p w14:paraId="40F9A2CF" w14:textId="77777777" w:rsidR="0047694F" w:rsidRDefault="0047694F" w:rsidP="0017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8E4EA" w14:textId="2EBBB5AD" w:rsidR="00170014" w:rsidRDefault="00170014">
    <w:pPr>
      <w:pStyle w:val="ad"/>
      <w:jc w:val="right"/>
    </w:pPr>
  </w:p>
  <w:p w14:paraId="4DC2E3A3" w14:textId="77777777" w:rsidR="00170014" w:rsidRDefault="0017001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95145A" w14:textId="77777777" w:rsidR="0047694F" w:rsidRDefault="0047694F" w:rsidP="00170014">
      <w:r>
        <w:separator/>
      </w:r>
    </w:p>
  </w:footnote>
  <w:footnote w:type="continuationSeparator" w:id="0">
    <w:p w14:paraId="452FC9F2" w14:textId="77777777" w:rsidR="0047694F" w:rsidRDefault="0047694F" w:rsidP="00170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27E2A"/>
    <w:multiLevelType w:val="hybridMultilevel"/>
    <w:tmpl w:val="C1EC07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C758D6"/>
    <w:multiLevelType w:val="hybridMultilevel"/>
    <w:tmpl w:val="B2BEB6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8C6505"/>
    <w:multiLevelType w:val="hybridMultilevel"/>
    <w:tmpl w:val="06F8C8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C1517"/>
    <w:multiLevelType w:val="multilevel"/>
    <w:tmpl w:val="A6627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3B3770"/>
    <w:multiLevelType w:val="hybridMultilevel"/>
    <w:tmpl w:val="003AF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069"/>
    <w:rsid w:val="0003524A"/>
    <w:rsid w:val="0005181D"/>
    <w:rsid w:val="00090A4D"/>
    <w:rsid w:val="000A2DC8"/>
    <w:rsid w:val="000B0272"/>
    <w:rsid w:val="000B21B6"/>
    <w:rsid w:val="000D5D5B"/>
    <w:rsid w:val="000F2332"/>
    <w:rsid w:val="00110626"/>
    <w:rsid w:val="00170014"/>
    <w:rsid w:val="001721DE"/>
    <w:rsid w:val="001D5203"/>
    <w:rsid w:val="001F3B81"/>
    <w:rsid w:val="00262585"/>
    <w:rsid w:val="002837E7"/>
    <w:rsid w:val="003B160E"/>
    <w:rsid w:val="003F4D8F"/>
    <w:rsid w:val="00455835"/>
    <w:rsid w:val="004611B1"/>
    <w:rsid w:val="0047694F"/>
    <w:rsid w:val="00490726"/>
    <w:rsid w:val="0049243C"/>
    <w:rsid w:val="004A2BB9"/>
    <w:rsid w:val="00515886"/>
    <w:rsid w:val="00517A06"/>
    <w:rsid w:val="006A2889"/>
    <w:rsid w:val="006E2C60"/>
    <w:rsid w:val="00721ADF"/>
    <w:rsid w:val="00735AF4"/>
    <w:rsid w:val="0077520E"/>
    <w:rsid w:val="0077730C"/>
    <w:rsid w:val="00780B9D"/>
    <w:rsid w:val="0080732A"/>
    <w:rsid w:val="00812C8E"/>
    <w:rsid w:val="00842758"/>
    <w:rsid w:val="008618BC"/>
    <w:rsid w:val="008B38A8"/>
    <w:rsid w:val="008B74E9"/>
    <w:rsid w:val="008F0C1D"/>
    <w:rsid w:val="008F2053"/>
    <w:rsid w:val="008F6C3E"/>
    <w:rsid w:val="00936DED"/>
    <w:rsid w:val="009B00A1"/>
    <w:rsid w:val="009C23C6"/>
    <w:rsid w:val="009F3069"/>
    <w:rsid w:val="00AA0686"/>
    <w:rsid w:val="00AA1FF7"/>
    <w:rsid w:val="00AC7F21"/>
    <w:rsid w:val="00AD6271"/>
    <w:rsid w:val="00AF6200"/>
    <w:rsid w:val="00B20EC9"/>
    <w:rsid w:val="00B27A37"/>
    <w:rsid w:val="00BB5442"/>
    <w:rsid w:val="00BC60E2"/>
    <w:rsid w:val="00BD5A26"/>
    <w:rsid w:val="00BE30A9"/>
    <w:rsid w:val="00BF03E8"/>
    <w:rsid w:val="00C33B51"/>
    <w:rsid w:val="00C36364"/>
    <w:rsid w:val="00D80E20"/>
    <w:rsid w:val="00DE0FEA"/>
    <w:rsid w:val="00E04314"/>
    <w:rsid w:val="00E64159"/>
    <w:rsid w:val="00E753CB"/>
    <w:rsid w:val="00E935AB"/>
    <w:rsid w:val="00F87EB7"/>
    <w:rsid w:val="00FD4D22"/>
    <w:rsid w:val="00FE741B"/>
    <w:rsid w:val="00FF0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11F71"/>
  <w15:docId w15:val="{967AC3C8-0336-4FB6-BAEE-FF4C30027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5AB"/>
  </w:style>
  <w:style w:type="paragraph" w:styleId="2">
    <w:name w:val="heading 2"/>
    <w:basedOn w:val="a"/>
    <w:link w:val="20"/>
    <w:uiPriority w:val="9"/>
    <w:qFormat/>
    <w:rsid w:val="00E935AB"/>
    <w:pPr>
      <w:spacing w:before="100" w:beforeAutospacing="1" w:after="250"/>
      <w:outlineLvl w:val="1"/>
    </w:pPr>
    <w:rPr>
      <w:rFonts w:ascii="Georgia" w:eastAsia="Times New Roman" w:hAnsi="Georgia" w:cs="Times New Roman"/>
      <w:b/>
      <w:bCs/>
      <w:color w:val="19304D"/>
      <w:spacing w:val="13"/>
      <w:sz w:val="46"/>
      <w:szCs w:val="46"/>
      <w:lang w:eastAsia="ru-RU"/>
    </w:rPr>
  </w:style>
  <w:style w:type="paragraph" w:styleId="3">
    <w:name w:val="heading 3"/>
    <w:basedOn w:val="a"/>
    <w:link w:val="30"/>
    <w:uiPriority w:val="9"/>
    <w:qFormat/>
    <w:rsid w:val="00E935AB"/>
    <w:pPr>
      <w:spacing w:before="63" w:after="63"/>
      <w:outlineLvl w:val="2"/>
    </w:pPr>
    <w:rPr>
      <w:rFonts w:ascii="Georgia" w:eastAsia="Times New Roman" w:hAnsi="Georgia" w:cs="Times New Roman"/>
      <w:b/>
      <w:bCs/>
      <w:color w:val="19304D"/>
      <w:spacing w:val="13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35AB"/>
    <w:rPr>
      <w:rFonts w:ascii="Georgia" w:eastAsia="Times New Roman" w:hAnsi="Georgia" w:cs="Times New Roman"/>
      <w:b/>
      <w:bCs/>
      <w:color w:val="19304D"/>
      <w:spacing w:val="13"/>
      <w:sz w:val="46"/>
      <w:szCs w:val="4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35AB"/>
    <w:rPr>
      <w:rFonts w:ascii="Georgia" w:eastAsia="Times New Roman" w:hAnsi="Georgia" w:cs="Times New Roman"/>
      <w:b/>
      <w:bCs/>
      <w:color w:val="19304D"/>
      <w:spacing w:val="13"/>
      <w:sz w:val="34"/>
      <w:szCs w:val="34"/>
      <w:lang w:eastAsia="ru-RU"/>
    </w:rPr>
  </w:style>
  <w:style w:type="paragraph" w:styleId="a3">
    <w:name w:val="List Paragraph"/>
    <w:basedOn w:val="a"/>
    <w:uiPriority w:val="34"/>
    <w:qFormat/>
    <w:rsid w:val="00E935A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F306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F3069"/>
    <w:rPr>
      <w:b/>
      <w:bCs/>
    </w:rPr>
  </w:style>
  <w:style w:type="character" w:styleId="a6">
    <w:name w:val="Emphasis"/>
    <w:basedOn w:val="a0"/>
    <w:uiPriority w:val="20"/>
    <w:qFormat/>
    <w:rsid w:val="009F3069"/>
    <w:rPr>
      <w:i/>
      <w:iCs/>
    </w:rPr>
  </w:style>
  <w:style w:type="character" w:customStyle="1" w:styleId="apple-converted-space">
    <w:name w:val="apple-converted-space"/>
    <w:basedOn w:val="a0"/>
    <w:rsid w:val="009F3069"/>
  </w:style>
  <w:style w:type="paragraph" w:styleId="a7">
    <w:name w:val="No Spacing"/>
    <w:link w:val="a8"/>
    <w:uiPriority w:val="1"/>
    <w:qFormat/>
    <w:rsid w:val="00BC60E2"/>
    <w:pPr>
      <w:ind w:firstLine="0"/>
    </w:pPr>
    <w:rPr>
      <w:rFonts w:eastAsiaTheme="minorEastAsia"/>
    </w:rPr>
  </w:style>
  <w:style w:type="character" w:customStyle="1" w:styleId="a8">
    <w:name w:val="Без интервала Знак"/>
    <w:basedOn w:val="a0"/>
    <w:link w:val="a7"/>
    <w:uiPriority w:val="1"/>
    <w:rsid w:val="00BC60E2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BC60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60E2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1700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70014"/>
  </w:style>
  <w:style w:type="paragraph" w:styleId="ad">
    <w:name w:val="footer"/>
    <w:basedOn w:val="a"/>
    <w:link w:val="ae"/>
    <w:uiPriority w:val="99"/>
    <w:unhideWhenUsed/>
    <w:rsid w:val="001700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70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5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0ED76-27E9-4CDC-A54D-B413E41E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Конев Роман</cp:lastModifiedBy>
  <cp:revision>36</cp:revision>
  <cp:lastPrinted>2024-04-22T17:04:00Z</cp:lastPrinted>
  <dcterms:created xsi:type="dcterms:W3CDTF">2019-01-26T06:53:00Z</dcterms:created>
  <dcterms:modified xsi:type="dcterms:W3CDTF">2025-02-25T14:56:00Z</dcterms:modified>
</cp:coreProperties>
</file>